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C3063" w14:textId="77777777" w:rsidR="006245E9" w:rsidRDefault="006245E9" w:rsidP="006245E9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社員・組合員・従業員名簿</w:t>
      </w:r>
    </w:p>
    <w:p w14:paraId="06A94605" w14:textId="77777777" w:rsidR="006245E9" w:rsidRPr="00B12E81" w:rsidRDefault="006245E9" w:rsidP="006245E9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 xml:space="preserve">事業所名：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45E9" w14:paraId="5E156FB9" w14:textId="77777777" w:rsidTr="00AB544C">
        <w:tc>
          <w:tcPr>
            <w:tcW w:w="8613" w:type="dxa"/>
          </w:tcPr>
          <w:p w14:paraId="26EFF1A1" w14:textId="77777777" w:rsidR="006245E9" w:rsidRPr="008E709D" w:rsidRDefault="006245E9" w:rsidP="00AB544C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　名</w:t>
            </w:r>
          </w:p>
        </w:tc>
      </w:tr>
      <w:tr w:rsidR="006245E9" w14:paraId="04AC8646" w14:textId="77777777" w:rsidTr="00AB544C">
        <w:tc>
          <w:tcPr>
            <w:tcW w:w="8613" w:type="dxa"/>
          </w:tcPr>
          <w:p w14:paraId="776BFBEC" w14:textId="77777777" w:rsidR="006245E9" w:rsidRPr="00401F96" w:rsidRDefault="006245E9" w:rsidP="00AB544C">
            <w:pPr>
              <w:ind w:firstLineChars="100" w:firstLine="400"/>
              <w:rPr>
                <w:i/>
                <w:sz w:val="40"/>
                <w:szCs w:val="40"/>
              </w:rPr>
            </w:pPr>
          </w:p>
        </w:tc>
      </w:tr>
      <w:tr w:rsidR="006245E9" w14:paraId="65F754C8" w14:textId="77777777" w:rsidTr="00AB544C">
        <w:tc>
          <w:tcPr>
            <w:tcW w:w="8613" w:type="dxa"/>
          </w:tcPr>
          <w:p w14:paraId="69A7D084" w14:textId="77777777" w:rsidR="006245E9" w:rsidRPr="008E709D" w:rsidRDefault="006245E9" w:rsidP="00AB544C">
            <w:pPr>
              <w:ind w:firstLineChars="100" w:firstLine="400"/>
              <w:rPr>
                <w:sz w:val="40"/>
                <w:szCs w:val="40"/>
              </w:rPr>
            </w:pPr>
          </w:p>
        </w:tc>
      </w:tr>
      <w:tr w:rsidR="006245E9" w14:paraId="2C95AF34" w14:textId="77777777" w:rsidTr="00AB544C">
        <w:tc>
          <w:tcPr>
            <w:tcW w:w="8613" w:type="dxa"/>
          </w:tcPr>
          <w:p w14:paraId="5C7C6E05" w14:textId="77777777" w:rsidR="006245E9" w:rsidRPr="008E709D" w:rsidRDefault="006245E9" w:rsidP="00AB544C">
            <w:pPr>
              <w:ind w:firstLineChars="100" w:firstLine="400"/>
              <w:rPr>
                <w:sz w:val="40"/>
                <w:szCs w:val="40"/>
              </w:rPr>
            </w:pPr>
          </w:p>
        </w:tc>
      </w:tr>
      <w:tr w:rsidR="006245E9" w14:paraId="127583C1" w14:textId="77777777" w:rsidTr="00AB544C">
        <w:tc>
          <w:tcPr>
            <w:tcW w:w="8613" w:type="dxa"/>
          </w:tcPr>
          <w:p w14:paraId="056F1B43" w14:textId="77777777" w:rsidR="006245E9" w:rsidRPr="008E709D" w:rsidRDefault="006245E9" w:rsidP="00AB544C">
            <w:pPr>
              <w:rPr>
                <w:sz w:val="40"/>
                <w:szCs w:val="40"/>
              </w:rPr>
            </w:pPr>
          </w:p>
        </w:tc>
      </w:tr>
      <w:tr w:rsidR="006245E9" w14:paraId="22BD5D34" w14:textId="77777777" w:rsidTr="00AB544C">
        <w:tc>
          <w:tcPr>
            <w:tcW w:w="8613" w:type="dxa"/>
          </w:tcPr>
          <w:p w14:paraId="414C2F3F" w14:textId="77777777" w:rsidR="006245E9" w:rsidRPr="008E709D" w:rsidRDefault="006245E9" w:rsidP="00AB544C">
            <w:pPr>
              <w:rPr>
                <w:sz w:val="40"/>
                <w:szCs w:val="40"/>
              </w:rPr>
            </w:pPr>
          </w:p>
        </w:tc>
      </w:tr>
      <w:tr w:rsidR="006245E9" w14:paraId="768E90AD" w14:textId="77777777" w:rsidTr="00AB544C">
        <w:tc>
          <w:tcPr>
            <w:tcW w:w="8613" w:type="dxa"/>
          </w:tcPr>
          <w:p w14:paraId="55AD5B25" w14:textId="77777777" w:rsidR="006245E9" w:rsidRPr="008E709D" w:rsidRDefault="006245E9" w:rsidP="00AB544C">
            <w:pPr>
              <w:rPr>
                <w:sz w:val="40"/>
                <w:szCs w:val="40"/>
              </w:rPr>
            </w:pPr>
          </w:p>
        </w:tc>
      </w:tr>
      <w:tr w:rsidR="006245E9" w14:paraId="037DC60C" w14:textId="77777777" w:rsidTr="00AB544C">
        <w:tc>
          <w:tcPr>
            <w:tcW w:w="8613" w:type="dxa"/>
          </w:tcPr>
          <w:p w14:paraId="56512ED0" w14:textId="77777777" w:rsidR="006245E9" w:rsidRPr="008E709D" w:rsidRDefault="006245E9" w:rsidP="00AB544C">
            <w:pPr>
              <w:rPr>
                <w:sz w:val="40"/>
                <w:szCs w:val="40"/>
              </w:rPr>
            </w:pPr>
          </w:p>
        </w:tc>
      </w:tr>
      <w:tr w:rsidR="006245E9" w14:paraId="66CF7838" w14:textId="77777777" w:rsidTr="00AB544C">
        <w:tc>
          <w:tcPr>
            <w:tcW w:w="8613" w:type="dxa"/>
          </w:tcPr>
          <w:p w14:paraId="0B235DBB" w14:textId="77777777" w:rsidR="006245E9" w:rsidRPr="008E709D" w:rsidRDefault="006245E9" w:rsidP="00AB544C">
            <w:pPr>
              <w:rPr>
                <w:sz w:val="40"/>
                <w:szCs w:val="40"/>
              </w:rPr>
            </w:pPr>
          </w:p>
        </w:tc>
      </w:tr>
      <w:tr w:rsidR="006245E9" w14:paraId="05F83530" w14:textId="77777777" w:rsidTr="00AB544C">
        <w:tc>
          <w:tcPr>
            <w:tcW w:w="8613" w:type="dxa"/>
          </w:tcPr>
          <w:p w14:paraId="4043D968" w14:textId="77777777" w:rsidR="006245E9" w:rsidRPr="008E709D" w:rsidRDefault="006245E9" w:rsidP="00AB544C">
            <w:pPr>
              <w:rPr>
                <w:sz w:val="40"/>
                <w:szCs w:val="40"/>
              </w:rPr>
            </w:pPr>
          </w:p>
        </w:tc>
      </w:tr>
      <w:tr w:rsidR="006245E9" w14:paraId="61639B3C" w14:textId="77777777" w:rsidTr="00AB544C">
        <w:tc>
          <w:tcPr>
            <w:tcW w:w="8613" w:type="dxa"/>
          </w:tcPr>
          <w:p w14:paraId="1E1D3414" w14:textId="77777777" w:rsidR="006245E9" w:rsidRPr="008E709D" w:rsidRDefault="006245E9" w:rsidP="00AB544C">
            <w:pPr>
              <w:rPr>
                <w:sz w:val="40"/>
                <w:szCs w:val="40"/>
              </w:rPr>
            </w:pPr>
          </w:p>
        </w:tc>
      </w:tr>
    </w:tbl>
    <w:p w14:paraId="454740F0" w14:textId="77777777" w:rsidR="006245E9" w:rsidRDefault="006245E9" w:rsidP="006245E9"/>
    <w:p w14:paraId="61D38061" w14:textId="77777777" w:rsidR="00485E33" w:rsidRDefault="00485E33"/>
    <w:sectPr w:rsidR="00485E33" w:rsidSect="006245E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E9"/>
    <w:rsid w:val="00402D7E"/>
    <w:rsid w:val="00485E33"/>
    <w:rsid w:val="004A2ACB"/>
    <w:rsid w:val="0062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A3E74"/>
  <w15:chartTrackingRefBased/>
  <w15:docId w15:val="{48BF942A-CFF5-47CB-9EE5-47E2EE54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5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45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5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5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5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5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5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5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45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45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45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45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45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45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45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45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45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45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4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5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4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5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4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5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45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4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45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45E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624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健祐</dc:creator>
  <cp:keywords/>
  <dc:description/>
  <cp:lastModifiedBy>加藤　健祐</cp:lastModifiedBy>
  <cp:revision>1</cp:revision>
  <dcterms:created xsi:type="dcterms:W3CDTF">2024-12-09T01:36:00Z</dcterms:created>
  <dcterms:modified xsi:type="dcterms:W3CDTF">2024-12-09T01:36:00Z</dcterms:modified>
</cp:coreProperties>
</file>